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704" w:type="dxa"/>
        <w:tblInd w:w="2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75"/>
        <w:gridCol w:w="3676"/>
        <w:gridCol w:w="3675"/>
        <w:gridCol w:w="3678"/>
      </w:tblGrid>
      <w:tr w:rsidR="00DB08F9" w:rsidTr="00B54D2F">
        <w:trPr>
          <w:trHeight w:val="1829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Default="00FC72D4" w:rsidP="00FC72D4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6</w:t>
            </w:r>
          </w:p>
          <w:p w:rsidR="00DB08F9" w:rsidRDefault="00FC72D4" w:rsidP="00FC72D4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homophones and near homophones</w:t>
            </w:r>
          </w:p>
          <w:p w:rsidR="00DB08F9" w:rsidRDefault="00DB08F9" w:rsidP="00FC72D4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DB08F9" w:rsidRDefault="00FC72D4" w:rsidP="00FC72D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Default="00FC72D4" w:rsidP="00FC72D4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6</w:t>
            </w:r>
          </w:p>
          <w:p w:rsidR="00DB08F9" w:rsidRDefault="00FC72D4" w:rsidP="00FC72D4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homophones and near homophones</w:t>
            </w:r>
          </w:p>
          <w:p w:rsidR="00DB08F9" w:rsidRDefault="00DB08F9" w:rsidP="00FC72D4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DB08F9" w:rsidRDefault="00FC72D4" w:rsidP="00FC72D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Default="00FC72D4" w:rsidP="00FC72D4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6</w:t>
            </w:r>
          </w:p>
          <w:p w:rsidR="00DB08F9" w:rsidRDefault="00FC72D4" w:rsidP="00FC72D4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homophones and near homophones</w:t>
            </w:r>
          </w:p>
          <w:p w:rsidR="00DB08F9" w:rsidRDefault="00DB08F9" w:rsidP="00FC72D4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DB08F9" w:rsidRDefault="00FC72D4" w:rsidP="00FC72D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Default="00FC72D4" w:rsidP="00FC72D4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6</w:t>
            </w:r>
          </w:p>
          <w:p w:rsidR="00DB08F9" w:rsidRDefault="00FC72D4" w:rsidP="00FC72D4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homophones and near homophones</w:t>
            </w:r>
          </w:p>
          <w:p w:rsidR="00DB08F9" w:rsidRDefault="00DB08F9" w:rsidP="00FC72D4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DB08F9" w:rsidRDefault="00FC72D4" w:rsidP="00FC72D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DB08F9" w:rsidTr="00B54D2F">
        <w:trPr>
          <w:trHeight w:val="347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berry</w:t>
            </w:r>
          </w:p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berry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berry</w:t>
            </w:r>
          </w:p>
        </w:tc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berry</w:t>
            </w:r>
          </w:p>
        </w:tc>
      </w:tr>
      <w:tr w:rsidR="00DB08F9" w:rsidTr="00B54D2F">
        <w:trPr>
          <w:trHeight w:val="347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bury</w:t>
            </w:r>
          </w:p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bury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bury</w:t>
            </w:r>
          </w:p>
        </w:tc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bury</w:t>
            </w:r>
          </w:p>
        </w:tc>
      </w:tr>
      <w:tr w:rsidR="00DB08F9" w:rsidTr="00B54D2F">
        <w:trPr>
          <w:trHeight w:val="347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brake</w:t>
            </w:r>
          </w:p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brake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brake</w:t>
            </w:r>
          </w:p>
        </w:tc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brake</w:t>
            </w:r>
          </w:p>
        </w:tc>
      </w:tr>
      <w:tr w:rsidR="00DB08F9" w:rsidTr="00B54D2F">
        <w:trPr>
          <w:trHeight w:val="347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break</w:t>
            </w:r>
          </w:p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break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break</w:t>
            </w:r>
          </w:p>
        </w:tc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break</w:t>
            </w:r>
          </w:p>
        </w:tc>
      </w:tr>
      <w:tr w:rsidR="00DB08F9" w:rsidTr="00B54D2F">
        <w:trPr>
          <w:trHeight w:val="347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meet</w:t>
            </w:r>
          </w:p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meet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meet</w:t>
            </w:r>
          </w:p>
        </w:tc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meet</w:t>
            </w:r>
          </w:p>
        </w:tc>
      </w:tr>
      <w:tr w:rsidR="00DB08F9" w:rsidTr="00B54D2F">
        <w:trPr>
          <w:trHeight w:val="347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meat</w:t>
            </w:r>
          </w:p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meat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meat</w:t>
            </w:r>
          </w:p>
        </w:tc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meat</w:t>
            </w:r>
          </w:p>
        </w:tc>
      </w:tr>
      <w:tr w:rsidR="00DB08F9" w:rsidTr="00B54D2F">
        <w:trPr>
          <w:trHeight w:val="347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hole</w:t>
            </w:r>
          </w:p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hole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hole</w:t>
            </w:r>
          </w:p>
        </w:tc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hole</w:t>
            </w:r>
          </w:p>
        </w:tc>
      </w:tr>
      <w:tr w:rsidR="00DB08F9" w:rsidTr="00B54D2F">
        <w:trPr>
          <w:trHeight w:val="347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whole</w:t>
            </w:r>
          </w:p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whole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whole</w:t>
            </w:r>
          </w:p>
        </w:tc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whole</w:t>
            </w:r>
          </w:p>
        </w:tc>
      </w:tr>
      <w:tr w:rsidR="00DB08F9" w:rsidTr="00B54D2F">
        <w:trPr>
          <w:trHeight w:val="347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fair</w:t>
            </w:r>
          </w:p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fair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fair</w:t>
            </w:r>
          </w:p>
        </w:tc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fair</w:t>
            </w:r>
          </w:p>
        </w:tc>
      </w:tr>
      <w:tr w:rsidR="00DB08F9" w:rsidTr="00B54D2F">
        <w:trPr>
          <w:trHeight w:val="347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fare</w:t>
            </w:r>
          </w:p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fare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fare</w:t>
            </w:r>
          </w:p>
        </w:tc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B54D2F" w:rsidRDefault="00FC72D4" w:rsidP="00FC72D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fare</w:t>
            </w:r>
          </w:p>
        </w:tc>
      </w:tr>
    </w:tbl>
    <w:p w:rsidR="00DB08F9" w:rsidRDefault="00DB08F9">
      <w:pPr>
        <w:pStyle w:val="Body"/>
        <w:ind w:left="108" w:hanging="108"/>
      </w:pPr>
    </w:p>
    <w:p w:rsidR="00DB08F9" w:rsidRDefault="00DB08F9">
      <w:pPr>
        <w:pStyle w:val="BodyA"/>
        <w:spacing w:line="240" w:lineRule="auto"/>
      </w:pPr>
    </w:p>
    <w:p w:rsidR="00DB08F9" w:rsidRDefault="00DB08F9">
      <w:pPr>
        <w:pStyle w:val="BodyA"/>
      </w:pPr>
    </w:p>
    <w:p w:rsidR="00DB08F9" w:rsidRDefault="00DB08F9">
      <w:pPr>
        <w:pStyle w:val="BodyA"/>
      </w:pPr>
    </w:p>
    <w:p w:rsidR="00DB08F9" w:rsidRDefault="00DB08F9">
      <w:pPr>
        <w:pStyle w:val="BodyA"/>
      </w:pPr>
    </w:p>
    <w:p w:rsidR="00DB08F9" w:rsidRDefault="00DB08F9">
      <w:pPr>
        <w:pStyle w:val="BodyA"/>
      </w:pPr>
    </w:p>
    <w:p w:rsidR="00DB08F9" w:rsidRDefault="00DB08F9">
      <w:pPr>
        <w:pStyle w:val="BodyA"/>
      </w:pPr>
    </w:p>
    <w:p w:rsidR="00DB08F9" w:rsidRDefault="00DB08F9">
      <w:pPr>
        <w:pStyle w:val="BodyA"/>
      </w:pPr>
    </w:p>
    <w:tbl>
      <w:tblPr>
        <w:tblW w:w="13924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81"/>
        <w:gridCol w:w="3481"/>
        <w:gridCol w:w="3481"/>
        <w:gridCol w:w="3481"/>
      </w:tblGrid>
      <w:tr w:rsidR="00DB08F9">
        <w:trPr>
          <w:trHeight w:val="177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Default="00FC72D4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6</w:t>
            </w:r>
          </w:p>
          <w:p w:rsidR="00DB08F9" w:rsidRDefault="00FC72D4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Common Exception Words</w:t>
            </w:r>
          </w:p>
          <w:p w:rsidR="00DB08F9" w:rsidRDefault="00DB08F9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DB08F9" w:rsidRDefault="00FC72D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Default="00FC72D4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6</w:t>
            </w:r>
          </w:p>
          <w:p w:rsidR="00DB08F9" w:rsidRDefault="00FC72D4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Common Exception Words</w:t>
            </w:r>
          </w:p>
          <w:p w:rsidR="00DB08F9" w:rsidRDefault="00DB08F9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DB08F9" w:rsidRDefault="00FC72D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Default="00FC72D4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6</w:t>
            </w:r>
          </w:p>
          <w:p w:rsidR="00DB08F9" w:rsidRDefault="00FC72D4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Common Exception Words</w:t>
            </w:r>
          </w:p>
          <w:p w:rsidR="00DB08F9" w:rsidRDefault="00DB08F9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DB08F9" w:rsidRDefault="00FC72D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Default="00FC72D4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6</w:t>
            </w:r>
          </w:p>
          <w:p w:rsidR="00DB08F9" w:rsidRDefault="00FC72D4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Common Exception Words</w:t>
            </w:r>
          </w:p>
          <w:p w:rsidR="00DB08F9" w:rsidRDefault="00DB08F9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DB08F9" w:rsidRDefault="00FC72D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DB08F9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FC72D4" w:rsidRDefault="00FC72D4" w:rsidP="00FC72D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after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FC72D4" w:rsidRDefault="00FC72D4" w:rsidP="00FC72D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after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FC72D4" w:rsidRDefault="00FC72D4" w:rsidP="00FC72D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after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FC72D4" w:rsidRDefault="00FC72D4" w:rsidP="00FC72D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after</w:t>
            </w:r>
          </w:p>
        </w:tc>
      </w:tr>
      <w:tr w:rsidR="00DB08F9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FC72D4" w:rsidRDefault="00FC72D4" w:rsidP="00FC72D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again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FC72D4" w:rsidRDefault="00FC72D4" w:rsidP="00FC72D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again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FC72D4" w:rsidRDefault="00FC72D4" w:rsidP="00FC72D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again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FC72D4" w:rsidRDefault="00FC72D4" w:rsidP="00FC72D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again</w:t>
            </w:r>
          </w:p>
        </w:tc>
      </w:tr>
      <w:tr w:rsidR="00DB08F9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FC72D4" w:rsidRDefault="00FC72D4" w:rsidP="00FC72D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although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FC72D4" w:rsidRDefault="00FC72D4" w:rsidP="00FC72D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although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FC72D4" w:rsidRDefault="00FC72D4" w:rsidP="00FC72D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although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FC72D4" w:rsidRDefault="00FC72D4" w:rsidP="00FC72D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although</w:t>
            </w:r>
          </w:p>
        </w:tc>
      </w:tr>
      <w:tr w:rsidR="00DB08F9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FC72D4" w:rsidRDefault="00FC72D4" w:rsidP="00FC72D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answer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FC72D4" w:rsidRDefault="00FC72D4" w:rsidP="00FC72D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answer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FC72D4" w:rsidRDefault="00FC72D4" w:rsidP="00FC72D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answer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FC72D4" w:rsidRDefault="00FC72D4" w:rsidP="00FC72D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answer</w:t>
            </w:r>
          </w:p>
        </w:tc>
      </w:tr>
      <w:tr w:rsidR="00DB08F9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FC72D4" w:rsidRDefault="00FC72D4" w:rsidP="00FC72D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any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FC72D4" w:rsidRDefault="00FC72D4" w:rsidP="00FC72D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any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FC72D4" w:rsidRDefault="00FC72D4" w:rsidP="00FC72D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any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FC72D4" w:rsidRDefault="00FC72D4" w:rsidP="00FC72D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any</w:t>
            </w:r>
          </w:p>
        </w:tc>
      </w:tr>
      <w:tr w:rsidR="00DB08F9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FC72D4" w:rsidRDefault="00FC72D4" w:rsidP="00FC72D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arrive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FC72D4" w:rsidRDefault="00FC72D4" w:rsidP="00FC72D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arrive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FC72D4" w:rsidRDefault="00FC72D4" w:rsidP="00FC72D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arrive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FC72D4" w:rsidRDefault="00FC72D4" w:rsidP="00FC72D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arrive</w:t>
            </w:r>
          </w:p>
        </w:tc>
      </w:tr>
      <w:tr w:rsidR="00DB08F9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FC72D4" w:rsidRDefault="00FC72D4" w:rsidP="00FC72D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ask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FC72D4" w:rsidRDefault="00FC72D4" w:rsidP="00FC72D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ask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FC72D4" w:rsidRDefault="00FC72D4" w:rsidP="00FC72D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ask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FC72D4" w:rsidRDefault="00FC72D4" w:rsidP="00FC72D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ask</w:t>
            </w:r>
          </w:p>
        </w:tc>
      </w:tr>
      <w:tr w:rsidR="00DB08F9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FC72D4" w:rsidRDefault="00FC72D4" w:rsidP="00FC72D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hAnsi="Comic Sans MS"/>
                <w:sz w:val="28"/>
              </w:rPr>
              <w:t>beautiful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FC72D4" w:rsidRDefault="00FC72D4" w:rsidP="00FC72D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hAnsi="Comic Sans MS"/>
                <w:sz w:val="28"/>
              </w:rPr>
              <w:t>beautiful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FC72D4" w:rsidRDefault="00FC72D4" w:rsidP="00FC72D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hAnsi="Comic Sans MS"/>
                <w:sz w:val="28"/>
              </w:rPr>
              <w:t>beautiful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08F9" w:rsidRPr="00FC72D4" w:rsidRDefault="00FC72D4" w:rsidP="00FC72D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hAnsi="Comic Sans MS"/>
                <w:sz w:val="28"/>
              </w:rPr>
              <w:t>beautiful</w:t>
            </w:r>
          </w:p>
        </w:tc>
      </w:tr>
    </w:tbl>
    <w:p w:rsidR="00DB08F9" w:rsidRDefault="00DB08F9">
      <w:pPr>
        <w:pStyle w:val="BodyA"/>
        <w:spacing w:line="240" w:lineRule="auto"/>
      </w:pPr>
    </w:p>
    <w:p w:rsidR="00DB08F9" w:rsidRDefault="00DB08F9">
      <w:pPr>
        <w:pStyle w:val="BodyA"/>
      </w:pPr>
    </w:p>
    <w:p w:rsidR="00DB08F9" w:rsidRDefault="00DB08F9">
      <w:pPr>
        <w:pStyle w:val="BodyA"/>
      </w:pPr>
    </w:p>
    <w:p w:rsidR="00DB08F9" w:rsidRDefault="00DB08F9">
      <w:pPr>
        <w:pStyle w:val="BodyA"/>
        <w:spacing w:line="240" w:lineRule="auto"/>
        <w:ind w:left="675" w:hanging="675"/>
      </w:pPr>
    </w:p>
    <w:p w:rsidR="00DB08F9" w:rsidRDefault="00FC72D4">
      <w:pPr>
        <w:pStyle w:val="BodyA"/>
        <w:spacing w:line="240" w:lineRule="auto"/>
        <w:ind w:left="675" w:hanging="675"/>
      </w:pPr>
      <w:r>
        <w:rPr>
          <w:rFonts w:ascii="Trebuchet MS"/>
        </w:rPr>
        <w:t>Extra Spellings</w:t>
      </w:r>
    </w:p>
    <w:p w:rsidR="00DB08F9" w:rsidRDefault="00FC72D4">
      <w:pPr>
        <w:pStyle w:val="BodyA"/>
        <w:spacing w:line="240" w:lineRule="auto"/>
      </w:pPr>
      <w:r>
        <w:rPr>
          <w:rFonts w:ascii="Trebuchet MS"/>
        </w:rPr>
        <w:t>Y3</w:t>
      </w:r>
    </w:p>
    <w:p w:rsidR="00DB08F9" w:rsidRDefault="00FC72D4">
      <w:pPr>
        <w:pStyle w:val="BodyA"/>
        <w:spacing w:line="240" w:lineRule="auto"/>
        <w:rPr>
          <w:rFonts w:ascii="XCCW Joined 25a" w:eastAsia="XCCW Joined 25a" w:hAnsi="XCCW Joined 25a" w:cs="XCCW Joined 25a"/>
          <w:sz w:val="20"/>
          <w:szCs w:val="20"/>
        </w:rPr>
      </w:pPr>
      <w:r>
        <w:rPr>
          <w:rFonts w:ascii="Trebuchet MS"/>
        </w:rPr>
        <w:t>fayre</w:t>
      </w:r>
    </w:p>
    <w:p w:rsidR="00DB08F9" w:rsidRDefault="00FC72D4">
      <w:pPr>
        <w:pStyle w:val="BodyA"/>
        <w:spacing w:line="240" w:lineRule="auto"/>
        <w:rPr>
          <w:rFonts w:ascii="XCCW Joined 25a" w:eastAsia="XCCW Joined 25a" w:hAnsi="XCCW Joined 25a" w:cs="XCCW Joined 25a"/>
          <w:sz w:val="20"/>
          <w:szCs w:val="20"/>
        </w:rPr>
      </w:pPr>
      <w:r>
        <w:rPr>
          <w:rFonts w:ascii="XCCW Joined 25a" w:eastAsia="XCCW Joined 25a" w:hAnsi="XCCW Joined 25a" w:cs="XCCW Joined 25a"/>
          <w:sz w:val="20"/>
          <w:szCs w:val="20"/>
        </w:rPr>
        <w:t>plain</w:t>
      </w:r>
    </w:p>
    <w:p w:rsidR="00DB08F9" w:rsidRDefault="00FC72D4">
      <w:pPr>
        <w:pStyle w:val="BodyA"/>
        <w:spacing w:line="240" w:lineRule="auto"/>
        <w:rPr>
          <w:rFonts w:ascii="XCCW Joined 25a" w:eastAsia="XCCW Joined 25a" w:hAnsi="XCCW Joined 25a" w:cs="XCCW Joined 25a"/>
          <w:sz w:val="20"/>
          <w:szCs w:val="20"/>
        </w:rPr>
      </w:pPr>
      <w:r>
        <w:rPr>
          <w:rFonts w:ascii="XCCW Joined 25a" w:eastAsia="XCCW Joined 25a" w:hAnsi="XCCW Joined 25a" w:cs="XCCW Joined 25a"/>
          <w:sz w:val="20"/>
          <w:szCs w:val="20"/>
        </w:rPr>
        <w:t>plane</w:t>
      </w:r>
    </w:p>
    <w:p w:rsidR="00DB08F9" w:rsidRDefault="00FC72D4">
      <w:pPr>
        <w:pStyle w:val="BodyA"/>
        <w:spacing w:line="240" w:lineRule="auto"/>
        <w:rPr>
          <w:rFonts w:ascii="XCCW Joined 25a" w:eastAsia="XCCW Joined 25a" w:hAnsi="XCCW Joined 25a" w:cs="XCCW Joined 25a"/>
          <w:sz w:val="20"/>
          <w:szCs w:val="20"/>
        </w:rPr>
      </w:pPr>
      <w:proofErr w:type="gramStart"/>
      <w:r>
        <w:rPr>
          <w:rFonts w:ascii="XCCW Joined 25a" w:eastAsia="XCCW Joined 25a" w:hAnsi="XCCW Joined 25a" w:cs="XCCW Joined 25a"/>
          <w:sz w:val="20"/>
          <w:szCs w:val="20"/>
        </w:rPr>
        <w:t>our</w:t>
      </w:r>
      <w:proofErr w:type="gramEnd"/>
    </w:p>
    <w:p w:rsidR="00DB08F9" w:rsidRDefault="00FC72D4">
      <w:pPr>
        <w:pStyle w:val="BodyA"/>
        <w:spacing w:line="240" w:lineRule="auto"/>
        <w:rPr>
          <w:rFonts w:ascii="XCCW Joined 25a" w:eastAsia="XCCW Joined 25a" w:hAnsi="XCCW Joined 25a" w:cs="XCCW Joined 25a"/>
          <w:sz w:val="20"/>
          <w:szCs w:val="20"/>
        </w:rPr>
      </w:pPr>
      <w:r>
        <w:rPr>
          <w:rFonts w:ascii="XCCW Joined 25a" w:eastAsia="XCCW Joined 25a" w:hAnsi="XCCW Joined 25a" w:cs="XCCW Joined 25a"/>
          <w:sz w:val="20"/>
          <w:szCs w:val="20"/>
        </w:rPr>
        <w:t>hour</w:t>
      </w:r>
    </w:p>
    <w:p w:rsidR="00DB08F9" w:rsidRDefault="00DB08F9">
      <w:pPr>
        <w:pStyle w:val="BodyA"/>
        <w:spacing w:line="240" w:lineRule="auto"/>
      </w:pPr>
    </w:p>
    <w:p w:rsidR="00DB08F9" w:rsidRDefault="00DB08F9">
      <w:pPr>
        <w:pStyle w:val="BodyA"/>
        <w:spacing w:line="240" w:lineRule="auto"/>
      </w:pPr>
    </w:p>
    <w:p w:rsidR="00DB08F9" w:rsidRDefault="00FC72D4">
      <w:pPr>
        <w:pStyle w:val="BodyA"/>
        <w:spacing w:line="240" w:lineRule="auto"/>
      </w:pPr>
      <w:r>
        <w:rPr>
          <w:rFonts w:ascii="Trebuchet MS"/>
        </w:rPr>
        <w:t>Y2</w:t>
      </w:r>
    </w:p>
    <w:p w:rsidR="00DB08F9" w:rsidRDefault="00FC72D4">
      <w:pPr>
        <w:pStyle w:val="BodyA"/>
        <w:spacing w:line="240" w:lineRule="auto"/>
      </w:pPr>
      <w:r>
        <w:rPr>
          <w:rFonts w:ascii="Trebuchet MS"/>
        </w:rPr>
        <w:t>because</w:t>
      </w:r>
    </w:p>
    <w:p w:rsidR="00DB08F9" w:rsidRDefault="00FC72D4">
      <w:pPr>
        <w:pStyle w:val="BodyA"/>
        <w:spacing w:line="240" w:lineRule="auto"/>
      </w:pPr>
      <w:r>
        <w:rPr>
          <w:rFonts w:ascii="Trebuchet MS"/>
        </w:rPr>
        <w:t>break</w:t>
      </w:r>
    </w:p>
    <w:p w:rsidR="00DB08F9" w:rsidRDefault="00DB08F9">
      <w:pPr>
        <w:pStyle w:val="BodyA"/>
        <w:spacing w:line="240" w:lineRule="auto"/>
      </w:pPr>
    </w:p>
    <w:sectPr w:rsidR="00DB08F9">
      <w:headerReference w:type="default" r:id="rId6"/>
      <w:footerReference w:type="default" r:id="rId7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F78" w:rsidRDefault="00FC72D4">
      <w:r>
        <w:separator/>
      </w:r>
    </w:p>
  </w:endnote>
  <w:endnote w:type="continuationSeparator" w:id="0">
    <w:p w:rsidR="00E15F78" w:rsidRDefault="00FC7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08F9" w:rsidRDefault="00DB08F9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F78" w:rsidRDefault="00FC72D4">
      <w:r>
        <w:separator/>
      </w:r>
    </w:p>
  </w:footnote>
  <w:footnote w:type="continuationSeparator" w:id="0">
    <w:p w:rsidR="00E15F78" w:rsidRDefault="00FC72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08F9" w:rsidRDefault="00DB08F9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8F9"/>
    <w:rsid w:val="00B54D2F"/>
    <w:rsid w:val="00DB08F9"/>
    <w:rsid w:val="00E15F78"/>
    <w:rsid w:val="00FC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AF6C834-58BA-4B1F-A110-FACE691FA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243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Jennifer Paull</cp:lastModifiedBy>
  <cp:revision>3</cp:revision>
  <dcterms:created xsi:type="dcterms:W3CDTF">2019-10-09T16:45:00Z</dcterms:created>
  <dcterms:modified xsi:type="dcterms:W3CDTF">2020-10-14T15:56:00Z</dcterms:modified>
</cp:coreProperties>
</file>